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9771D" w14:textId="77777777" w:rsidR="000A4BF6" w:rsidRDefault="000A4BF6"/>
    <w:p w14:paraId="5D593851" w14:textId="3BD4010F" w:rsidR="009E5EE0" w:rsidRPr="009E5EE0" w:rsidRDefault="009E5EE0" w:rsidP="009E5EE0">
      <w:pPr>
        <w:sectPr w:rsidR="009E5EE0" w:rsidRPr="009E5EE0" w:rsidSect="00C67D1B">
          <w:headerReference w:type="first" r:id="rId11"/>
          <w:footerReference w:type="first" r:id="rId12"/>
          <w:pgSz w:w="12240" w:h="15840"/>
          <w:pgMar w:top="1980" w:right="1440" w:bottom="1440" w:left="1440" w:header="720" w:footer="1053" w:gutter="0"/>
          <w:cols w:space="720"/>
          <w:titlePg/>
          <w:docGrid w:linePitch="360"/>
        </w:sectPr>
      </w:pPr>
    </w:p>
    <w:p w14:paraId="49DF012E" w14:textId="0E8A06C8" w:rsidR="00542ACB" w:rsidRPr="00542ACB" w:rsidRDefault="00542ACB" w:rsidP="00542ACB">
      <w:pPr>
        <w:jc w:val="center"/>
        <w:rPr>
          <w:rFonts w:ascii="Arial" w:hAnsi="Arial" w:cs="Arial"/>
          <w:b/>
        </w:rPr>
      </w:pPr>
      <w:r w:rsidRPr="00542ACB">
        <w:rPr>
          <w:rFonts w:ascii="Arial" w:hAnsi="Arial" w:cs="Arial"/>
          <w:b/>
        </w:rPr>
        <w:t>UMCOR COVID-19 Rapid Response Grant Application</w:t>
      </w:r>
    </w:p>
    <w:p w14:paraId="6032D3B0" w14:textId="77777777" w:rsidR="00542ACB" w:rsidRPr="00542ACB" w:rsidRDefault="00542ACB" w:rsidP="00542ACB">
      <w:pPr>
        <w:jc w:val="center"/>
        <w:rPr>
          <w:rFonts w:ascii="Arial" w:hAnsi="Arial" w:cs="Arial"/>
          <w:b/>
          <w:sz w:val="22"/>
          <w:szCs w:val="22"/>
        </w:rPr>
      </w:pPr>
    </w:p>
    <w:p w14:paraId="0B3D0D78" w14:textId="1F72B30E" w:rsidR="00542ACB" w:rsidRPr="00542ACB" w:rsidRDefault="00542ACB" w:rsidP="00542ACB">
      <w:pPr>
        <w:rPr>
          <w:rFonts w:ascii="Arial" w:hAnsi="Arial" w:cs="Arial"/>
          <w:b/>
          <w:sz w:val="22"/>
          <w:szCs w:val="22"/>
        </w:rPr>
      </w:pPr>
      <w:r w:rsidRPr="00542ACB">
        <w:rPr>
          <w:rFonts w:ascii="Arial" w:hAnsi="Arial" w:cs="Arial"/>
          <w:b/>
          <w:sz w:val="22"/>
          <w:szCs w:val="22"/>
        </w:rPr>
        <w:t>Part I: Applicant Information</w:t>
      </w:r>
    </w:p>
    <w:p w14:paraId="0E4BD729" w14:textId="77777777" w:rsidR="00542ACB" w:rsidRPr="00542ACB" w:rsidRDefault="00542ACB" w:rsidP="00542AC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1082"/>
        <w:gridCol w:w="7108"/>
      </w:tblGrid>
      <w:tr w:rsidR="00542ACB" w:rsidRPr="00542ACB" w14:paraId="754F5E70" w14:textId="77777777" w:rsidTr="00542ACB">
        <w:tc>
          <w:tcPr>
            <w:tcW w:w="2605" w:type="dxa"/>
          </w:tcPr>
          <w:p w14:paraId="403A5A35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 xml:space="preserve">Project Title </w:t>
            </w:r>
          </w:p>
        </w:tc>
        <w:tc>
          <w:tcPr>
            <w:tcW w:w="8190" w:type="dxa"/>
            <w:gridSpan w:val="2"/>
          </w:tcPr>
          <w:p w14:paraId="19A38424" w14:textId="77777777" w:rsidR="00542ACB" w:rsidRPr="00542ACB" w:rsidRDefault="00542ACB" w:rsidP="00542ACB">
            <w:pPr>
              <w:ind w:right="-106"/>
              <w:rPr>
                <w:rFonts w:ascii="Arial" w:hAnsi="Arial" w:cs="Arial"/>
              </w:rPr>
            </w:pPr>
          </w:p>
          <w:p w14:paraId="3111073C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2E112D64" w14:textId="77777777" w:rsidTr="00542ACB">
        <w:tc>
          <w:tcPr>
            <w:tcW w:w="2605" w:type="dxa"/>
          </w:tcPr>
          <w:p w14:paraId="00E6E022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>Amount Requested</w:t>
            </w:r>
          </w:p>
          <w:p w14:paraId="34312C21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Cs/>
              </w:rPr>
            </w:pPr>
            <w:r w:rsidRPr="00542ACB">
              <w:rPr>
                <w:rFonts w:ascii="Arial" w:hAnsi="Arial" w:cs="Arial"/>
                <w:bCs/>
              </w:rPr>
              <w:t>($20,000 max)</w:t>
            </w:r>
          </w:p>
        </w:tc>
        <w:tc>
          <w:tcPr>
            <w:tcW w:w="8190" w:type="dxa"/>
            <w:gridSpan w:val="2"/>
          </w:tcPr>
          <w:p w14:paraId="5D76B52B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14CADBD0" w14:textId="77777777" w:rsidTr="00542ACB">
        <w:tc>
          <w:tcPr>
            <w:tcW w:w="2605" w:type="dxa"/>
          </w:tcPr>
          <w:p w14:paraId="640733BC" w14:textId="77777777" w:rsidR="00542ACB" w:rsidRPr="00542ACB" w:rsidRDefault="00542ACB" w:rsidP="008645B3">
            <w:pPr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>Project Duration</w:t>
            </w:r>
          </w:p>
          <w:p w14:paraId="0358AE68" w14:textId="77777777" w:rsidR="00542ACB" w:rsidRPr="00542ACB" w:rsidRDefault="00542ACB" w:rsidP="008645B3">
            <w:pPr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Cs/>
              </w:rPr>
              <w:t>(3 months max)</w:t>
            </w:r>
          </w:p>
        </w:tc>
        <w:tc>
          <w:tcPr>
            <w:tcW w:w="8190" w:type="dxa"/>
            <w:gridSpan w:val="2"/>
          </w:tcPr>
          <w:p w14:paraId="7C278FF6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56152F60" w14:textId="77777777" w:rsidTr="00542ACB">
        <w:tc>
          <w:tcPr>
            <w:tcW w:w="2605" w:type="dxa"/>
          </w:tcPr>
          <w:p w14:paraId="455F6F63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>Project Location</w:t>
            </w:r>
          </w:p>
          <w:p w14:paraId="794104F9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Cs/>
              </w:rPr>
            </w:pPr>
            <w:r w:rsidRPr="00542ACB">
              <w:rPr>
                <w:rFonts w:ascii="Arial" w:hAnsi="Arial" w:cs="Arial"/>
                <w:bCs/>
              </w:rPr>
              <w:t>(County, State/Province, Country)</w:t>
            </w:r>
          </w:p>
        </w:tc>
        <w:tc>
          <w:tcPr>
            <w:tcW w:w="8190" w:type="dxa"/>
            <w:gridSpan w:val="2"/>
          </w:tcPr>
          <w:p w14:paraId="4E68C6C2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  <w:p w14:paraId="249DD586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4374F64E" w14:textId="77777777" w:rsidTr="00542ACB">
        <w:trPr>
          <w:trHeight w:val="1232"/>
        </w:trPr>
        <w:tc>
          <w:tcPr>
            <w:tcW w:w="2605" w:type="dxa"/>
          </w:tcPr>
          <w:p w14:paraId="05C74A79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 xml:space="preserve"> Project Area </w:t>
            </w:r>
          </w:p>
        </w:tc>
        <w:tc>
          <w:tcPr>
            <w:tcW w:w="8190" w:type="dxa"/>
            <w:gridSpan w:val="2"/>
          </w:tcPr>
          <w:p w14:paraId="4980BA34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86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Health</w:t>
            </w:r>
          </w:p>
          <w:p w14:paraId="6A744A35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090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Food Assistance</w:t>
            </w:r>
          </w:p>
          <w:p w14:paraId="0A4FD3FC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47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Economic Stability </w:t>
            </w:r>
          </w:p>
          <w:p w14:paraId="33842046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8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Water, Sanitation, and Hygiene (WASH)</w:t>
            </w:r>
          </w:p>
          <w:p w14:paraId="6ED6D9F8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868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Other Covid-19 Related Activities</w:t>
            </w:r>
          </w:p>
        </w:tc>
      </w:tr>
      <w:tr w:rsidR="00542ACB" w:rsidRPr="00542ACB" w14:paraId="01114CB1" w14:textId="77777777" w:rsidTr="00542ACB">
        <w:tc>
          <w:tcPr>
            <w:tcW w:w="2605" w:type="dxa"/>
            <w:vMerge w:val="restart"/>
          </w:tcPr>
          <w:p w14:paraId="7919E7DF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>Implementing Organization</w:t>
            </w:r>
          </w:p>
          <w:p w14:paraId="71E15889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6D0E69CA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7108" w:type="dxa"/>
          </w:tcPr>
          <w:p w14:paraId="5CFD6B7C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03570045" w14:textId="77777777" w:rsidTr="00542ACB">
        <w:tc>
          <w:tcPr>
            <w:tcW w:w="2605" w:type="dxa"/>
            <w:vMerge/>
          </w:tcPr>
          <w:p w14:paraId="0FB7D136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19E1ACDC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>Address</w:t>
            </w:r>
          </w:p>
        </w:tc>
        <w:tc>
          <w:tcPr>
            <w:tcW w:w="7108" w:type="dxa"/>
          </w:tcPr>
          <w:p w14:paraId="01B1214C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58BA94BD" w14:textId="77777777" w:rsidTr="00542ACB">
        <w:tc>
          <w:tcPr>
            <w:tcW w:w="2605" w:type="dxa"/>
            <w:vMerge/>
          </w:tcPr>
          <w:p w14:paraId="3BB213E0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39B13F10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>Phone</w:t>
            </w:r>
          </w:p>
        </w:tc>
        <w:tc>
          <w:tcPr>
            <w:tcW w:w="7108" w:type="dxa"/>
          </w:tcPr>
          <w:p w14:paraId="5FCD0EB8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6DF82892" w14:textId="77777777" w:rsidTr="00542ACB">
        <w:tc>
          <w:tcPr>
            <w:tcW w:w="2605" w:type="dxa"/>
            <w:vMerge w:val="restart"/>
          </w:tcPr>
          <w:p w14:paraId="08E90615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  <w:r w:rsidRPr="00542ACB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1082" w:type="dxa"/>
          </w:tcPr>
          <w:p w14:paraId="6E9B0AEC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>Name</w:t>
            </w:r>
          </w:p>
        </w:tc>
        <w:tc>
          <w:tcPr>
            <w:tcW w:w="7108" w:type="dxa"/>
          </w:tcPr>
          <w:p w14:paraId="4CFF01E2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2F86C921" w14:textId="77777777" w:rsidTr="00542ACB">
        <w:tc>
          <w:tcPr>
            <w:tcW w:w="2605" w:type="dxa"/>
            <w:vMerge/>
          </w:tcPr>
          <w:p w14:paraId="64395156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05F24A74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7108" w:type="dxa"/>
          </w:tcPr>
          <w:p w14:paraId="3B1F016F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4E977705" w14:textId="77777777" w:rsidTr="00542ACB">
        <w:tc>
          <w:tcPr>
            <w:tcW w:w="2605" w:type="dxa"/>
            <w:vMerge/>
          </w:tcPr>
          <w:p w14:paraId="60DECD9B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5E828C3F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>Phone</w:t>
            </w:r>
          </w:p>
        </w:tc>
        <w:tc>
          <w:tcPr>
            <w:tcW w:w="7108" w:type="dxa"/>
          </w:tcPr>
          <w:p w14:paraId="514B3E07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5106AF1A" w14:textId="77777777" w:rsidTr="00542ACB">
        <w:tc>
          <w:tcPr>
            <w:tcW w:w="2605" w:type="dxa"/>
            <w:vMerge/>
          </w:tcPr>
          <w:p w14:paraId="23BDEAE9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47E9BC4B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>Email</w:t>
            </w:r>
          </w:p>
        </w:tc>
        <w:tc>
          <w:tcPr>
            <w:tcW w:w="7108" w:type="dxa"/>
          </w:tcPr>
          <w:p w14:paraId="6CE9664E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319E658E" w14:textId="77777777" w:rsidTr="00542ACB">
        <w:tc>
          <w:tcPr>
            <w:tcW w:w="2605" w:type="dxa"/>
            <w:vMerge/>
          </w:tcPr>
          <w:p w14:paraId="08786086" w14:textId="77777777" w:rsidR="00542ACB" w:rsidRPr="00542ACB" w:rsidRDefault="00542ACB" w:rsidP="008645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</w:tcPr>
          <w:p w14:paraId="0D1BB39F" w14:textId="77777777" w:rsidR="00542ACB" w:rsidRPr="00542ACB" w:rsidRDefault="00542ACB" w:rsidP="008645B3">
            <w:pPr>
              <w:jc w:val="both"/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 xml:space="preserve">Skype </w:t>
            </w:r>
          </w:p>
        </w:tc>
        <w:tc>
          <w:tcPr>
            <w:tcW w:w="7108" w:type="dxa"/>
          </w:tcPr>
          <w:p w14:paraId="7AC6A46A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446B1E24" w14:textId="77777777" w:rsidTr="00542ACB">
        <w:trPr>
          <w:trHeight w:val="1880"/>
        </w:trPr>
        <w:tc>
          <w:tcPr>
            <w:tcW w:w="2605" w:type="dxa"/>
          </w:tcPr>
          <w:p w14:paraId="24AAB38E" w14:textId="77777777" w:rsidR="00542ACB" w:rsidRPr="00542ACB" w:rsidRDefault="00542ACB" w:rsidP="008645B3">
            <w:pPr>
              <w:ind w:left="-65"/>
              <w:rPr>
                <w:rFonts w:ascii="Arial" w:hAnsi="Arial" w:cs="Arial"/>
                <w:b/>
                <w:bCs/>
              </w:rPr>
            </w:pPr>
            <w:r w:rsidRPr="00542ACB">
              <w:rPr>
                <w:rFonts w:ascii="Arial" w:hAnsi="Arial" w:cs="Arial"/>
                <w:b/>
                <w:bCs/>
              </w:rPr>
              <w:t>Type of organization</w:t>
            </w:r>
          </w:p>
          <w:p w14:paraId="43B7268D" w14:textId="77777777" w:rsidR="00542ACB" w:rsidRPr="00542ACB" w:rsidRDefault="00542ACB" w:rsidP="008645B3">
            <w:pPr>
              <w:rPr>
                <w:rFonts w:ascii="Arial" w:hAnsi="Arial" w:cs="Arial"/>
                <w:b/>
              </w:rPr>
            </w:pPr>
          </w:p>
        </w:tc>
        <w:tc>
          <w:tcPr>
            <w:tcW w:w="8190" w:type="dxa"/>
            <w:gridSpan w:val="2"/>
          </w:tcPr>
          <w:p w14:paraId="644ED280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91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UMC Local Church</w:t>
            </w:r>
          </w:p>
          <w:p w14:paraId="3EEE6C31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11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UMC Annual Conference </w:t>
            </w:r>
          </w:p>
          <w:p w14:paraId="5BB958A9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86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National Methodist Church</w:t>
            </w:r>
          </w:p>
          <w:p w14:paraId="708B2275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25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Other Methodist affiliation (describe in 10 words or less):</w:t>
            </w:r>
          </w:p>
          <w:p w14:paraId="24B5E541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  <w:p w14:paraId="7128C71A" w14:textId="77777777" w:rsidR="00542ACB" w:rsidRPr="00542ACB" w:rsidRDefault="00542ACB" w:rsidP="008645B3">
            <w:pPr>
              <w:rPr>
                <w:rFonts w:ascii="Arial" w:hAnsi="Arial" w:cs="Arial"/>
              </w:rPr>
            </w:pPr>
            <w:r w:rsidRPr="00542ACB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542ACB" w:rsidRPr="00542ACB" w14:paraId="1C777CC3" w14:textId="77777777" w:rsidTr="00542ACB">
        <w:trPr>
          <w:trHeight w:val="1142"/>
        </w:trPr>
        <w:tc>
          <w:tcPr>
            <w:tcW w:w="2605" w:type="dxa"/>
          </w:tcPr>
          <w:p w14:paraId="5C7021EB" w14:textId="410E0E05" w:rsidR="00542ACB" w:rsidRPr="00542ACB" w:rsidRDefault="00542ACB" w:rsidP="008645B3">
            <w:pPr>
              <w:ind w:left="-65"/>
              <w:rPr>
                <w:rFonts w:ascii="Arial" w:hAnsi="Arial" w:cs="Arial"/>
                <w:b/>
                <w:bCs/>
              </w:rPr>
            </w:pPr>
            <w:r w:rsidRPr="00542ACB">
              <w:rPr>
                <w:rFonts w:ascii="Arial" w:hAnsi="Arial" w:cs="Arial"/>
                <w:b/>
                <w:bCs/>
              </w:rPr>
              <w:t>Describe the community the project seeks to assist and why it is considered vulnerable in this context.</w:t>
            </w:r>
            <w:r w:rsidRPr="00542ACB" w:rsidDel="00DE5C0D">
              <w:rPr>
                <w:rFonts w:ascii="Arial" w:hAnsi="Arial" w:cs="Arial"/>
                <w:b/>
                <w:bCs/>
              </w:rPr>
              <w:t xml:space="preserve"> </w:t>
            </w:r>
            <w:r w:rsidRPr="00542ACB">
              <w:rPr>
                <w:rFonts w:ascii="Arial" w:hAnsi="Arial" w:cs="Arial"/>
              </w:rPr>
              <w:br/>
              <w:t xml:space="preserve">(25 words or less) </w:t>
            </w:r>
          </w:p>
        </w:tc>
        <w:tc>
          <w:tcPr>
            <w:tcW w:w="8190" w:type="dxa"/>
            <w:gridSpan w:val="2"/>
          </w:tcPr>
          <w:p w14:paraId="54D22237" w14:textId="77777777" w:rsidR="00542ACB" w:rsidRPr="00542ACB" w:rsidRDefault="00542ACB" w:rsidP="008645B3">
            <w:pPr>
              <w:rPr>
                <w:rFonts w:ascii="Arial" w:hAnsi="Arial" w:cs="Arial"/>
              </w:rPr>
            </w:pPr>
          </w:p>
        </w:tc>
      </w:tr>
      <w:tr w:rsidR="00542ACB" w:rsidRPr="00542ACB" w14:paraId="079E8D05" w14:textId="77777777" w:rsidTr="00542ACB">
        <w:trPr>
          <w:trHeight w:val="1142"/>
        </w:trPr>
        <w:tc>
          <w:tcPr>
            <w:tcW w:w="2605" w:type="dxa"/>
          </w:tcPr>
          <w:p w14:paraId="2EFA0415" w14:textId="77777777" w:rsidR="00542ACB" w:rsidRPr="00542ACB" w:rsidRDefault="00542ACB" w:rsidP="008645B3">
            <w:pPr>
              <w:ind w:left="-65"/>
              <w:rPr>
                <w:rFonts w:ascii="Arial" w:hAnsi="Arial" w:cs="Arial"/>
                <w:b/>
                <w:bCs/>
              </w:rPr>
            </w:pPr>
            <w:r w:rsidRPr="00542ACB">
              <w:rPr>
                <w:rFonts w:ascii="Arial" w:hAnsi="Arial" w:cs="Arial"/>
                <w:b/>
                <w:bCs/>
              </w:rPr>
              <w:t xml:space="preserve">Has this organization received an UMCOR or Global Ministries grant in the past?  </w:t>
            </w:r>
          </w:p>
        </w:tc>
        <w:tc>
          <w:tcPr>
            <w:tcW w:w="8190" w:type="dxa"/>
            <w:gridSpan w:val="2"/>
          </w:tcPr>
          <w:p w14:paraId="487B58CB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767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Yes</w:t>
            </w:r>
          </w:p>
          <w:p w14:paraId="3F0A424E" w14:textId="77777777" w:rsidR="00542ACB" w:rsidRPr="00542ACB" w:rsidRDefault="00CA6C53" w:rsidP="008645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28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B" w:rsidRPr="00542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2ACB" w:rsidRPr="00542ACB">
              <w:rPr>
                <w:rFonts w:ascii="Arial" w:hAnsi="Arial" w:cs="Arial"/>
              </w:rPr>
              <w:t xml:space="preserve"> No </w:t>
            </w:r>
          </w:p>
        </w:tc>
      </w:tr>
    </w:tbl>
    <w:p w14:paraId="6359E78B" w14:textId="73D3BEA3" w:rsidR="009E5EE0" w:rsidRDefault="009E5EE0"/>
    <w:p w14:paraId="74D79353" w14:textId="77777777" w:rsidR="00542ACB" w:rsidRPr="00542ACB" w:rsidRDefault="00542ACB" w:rsidP="00542ACB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542ACB">
        <w:rPr>
          <w:rFonts w:ascii="Arial" w:hAnsi="Arial" w:cs="Arial"/>
          <w:b/>
          <w:sz w:val="22"/>
          <w:szCs w:val="22"/>
        </w:rPr>
        <w:lastRenderedPageBreak/>
        <w:t>Part II: About Your Project</w:t>
      </w:r>
    </w:p>
    <w:p w14:paraId="0D3BD735" w14:textId="69A66346" w:rsidR="00542ACB" w:rsidRDefault="00542ACB" w:rsidP="00542ACB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</w:rPr>
      </w:pPr>
      <w:r w:rsidRPr="00542ACB">
        <w:rPr>
          <w:rFonts w:ascii="Arial" w:hAnsi="Arial" w:cs="Arial"/>
          <w:b/>
          <w:sz w:val="22"/>
          <w:szCs w:val="22"/>
        </w:rPr>
        <w:t xml:space="preserve">How will this project fill a gap created by the coronavirus pandemic? </w:t>
      </w:r>
      <w:r w:rsidRPr="00542ACB">
        <w:rPr>
          <w:rFonts w:ascii="Arial" w:hAnsi="Arial" w:cs="Arial"/>
          <w:bCs/>
          <w:sz w:val="22"/>
          <w:szCs w:val="22"/>
        </w:rPr>
        <w:t>(50 words or less)</w:t>
      </w:r>
    </w:p>
    <w:p w14:paraId="2F3B6EA4" w14:textId="77777777" w:rsidR="00542ACB" w:rsidRPr="00542ACB" w:rsidRDefault="00542ACB" w:rsidP="00542ACB">
      <w:pPr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42ACB" w:rsidRPr="00542ACB" w14:paraId="18BF5E89" w14:textId="77777777" w:rsidTr="00542ACB">
        <w:trPr>
          <w:trHeight w:val="1457"/>
        </w:trPr>
        <w:tc>
          <w:tcPr>
            <w:tcW w:w="10800" w:type="dxa"/>
            <w:shd w:val="clear" w:color="auto" w:fill="auto"/>
          </w:tcPr>
          <w:p w14:paraId="4BBBD010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  <w:bookmarkStart w:id="0" w:name="_Hlk346468"/>
          </w:p>
          <w:p w14:paraId="7F29DE69" w14:textId="60DB9661" w:rsidR="00542ACB" w:rsidRPr="00542ACB" w:rsidRDefault="00542ACB" w:rsidP="00EB3121">
            <w:pPr>
              <w:snapToGrid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44651DE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09A59AF" w14:textId="77777777" w:rsidR="00542ACB" w:rsidRPr="00542ACB" w:rsidRDefault="00542ACB" w:rsidP="00542ACB">
      <w:pPr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3C6F2C9F" w14:textId="2210DA62" w:rsidR="00542ACB" w:rsidRPr="00542ACB" w:rsidRDefault="00542ACB" w:rsidP="00542ACB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Cs/>
          <w:sz w:val="22"/>
          <w:szCs w:val="22"/>
        </w:rPr>
      </w:pPr>
      <w:r w:rsidRPr="00542ACB">
        <w:rPr>
          <w:rFonts w:ascii="Arial" w:hAnsi="Arial" w:cs="Arial"/>
          <w:b/>
          <w:sz w:val="22"/>
          <w:szCs w:val="22"/>
        </w:rPr>
        <w:t>Estimate how many people the project intends to reach and how they will be selected. How will the project reach the most vulnerable in the community without discrimination or bias?</w:t>
      </w:r>
      <w:r w:rsidRPr="00542ACB" w:rsidDel="00F2517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542ACB">
        <w:rPr>
          <w:rFonts w:ascii="Arial" w:hAnsi="Arial" w:cs="Arial"/>
          <w:bCs/>
          <w:sz w:val="22"/>
          <w:szCs w:val="22"/>
        </w:rPr>
        <w:t>(50 words or less)</w:t>
      </w:r>
    </w:p>
    <w:p w14:paraId="5B5C77C9" w14:textId="77777777" w:rsidR="00542ACB" w:rsidRPr="00542ACB" w:rsidRDefault="00542ACB" w:rsidP="00542ACB">
      <w:pPr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42ACB" w:rsidRPr="00542ACB" w14:paraId="3B41240D" w14:textId="77777777" w:rsidTr="00542ACB">
        <w:trPr>
          <w:trHeight w:val="1457"/>
        </w:trPr>
        <w:tc>
          <w:tcPr>
            <w:tcW w:w="10800" w:type="dxa"/>
            <w:shd w:val="clear" w:color="auto" w:fill="auto"/>
          </w:tcPr>
          <w:p w14:paraId="100FA363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  <w:p w14:paraId="42FBC0D1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  <w:p w14:paraId="4F20E013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0D6D2" w14:textId="77777777" w:rsidR="00542ACB" w:rsidRPr="00542ACB" w:rsidRDefault="00542ACB" w:rsidP="00542ACB">
      <w:pPr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1A0E16CD" w14:textId="7B9699DF" w:rsidR="00542ACB" w:rsidRDefault="00542ACB" w:rsidP="00542ACB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</w:rPr>
      </w:pPr>
      <w:r w:rsidRPr="00542ACB">
        <w:rPr>
          <w:rFonts w:ascii="Arial" w:hAnsi="Arial" w:cs="Arial"/>
          <w:b/>
          <w:sz w:val="22"/>
          <w:szCs w:val="22"/>
        </w:rPr>
        <w:t xml:space="preserve">After the project is over, what will indicate that the project was a success? </w:t>
      </w:r>
      <w:r w:rsidRPr="00542ACB">
        <w:rPr>
          <w:rFonts w:ascii="Arial" w:hAnsi="Arial" w:cs="Arial"/>
          <w:bCs/>
          <w:sz w:val="22"/>
          <w:szCs w:val="22"/>
        </w:rPr>
        <w:t>(50 words or less)</w:t>
      </w:r>
    </w:p>
    <w:p w14:paraId="5B99E9A9" w14:textId="77777777" w:rsidR="00542ACB" w:rsidRPr="00542ACB" w:rsidRDefault="00542ACB" w:rsidP="00542ACB">
      <w:pPr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42ACB" w:rsidRPr="00542ACB" w14:paraId="08D7A07C" w14:textId="77777777" w:rsidTr="00542ACB">
        <w:trPr>
          <w:trHeight w:val="1457"/>
        </w:trPr>
        <w:tc>
          <w:tcPr>
            <w:tcW w:w="10800" w:type="dxa"/>
            <w:shd w:val="clear" w:color="auto" w:fill="auto"/>
          </w:tcPr>
          <w:p w14:paraId="298D6827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  <w:bookmarkStart w:id="1" w:name="_Hlk38631668"/>
          </w:p>
          <w:p w14:paraId="30E1640E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  <w:p w14:paraId="51C8364A" w14:textId="77777777" w:rsidR="00542ACB" w:rsidRPr="00542ACB" w:rsidRDefault="00542ACB" w:rsidP="00542ACB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5334623A" w14:textId="77777777" w:rsidR="00542ACB" w:rsidRPr="00542ACB" w:rsidRDefault="00542ACB" w:rsidP="00542AC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BA93938" w14:textId="6BB7B625" w:rsidR="00542ACB" w:rsidRPr="00542ACB" w:rsidRDefault="00542ACB" w:rsidP="00542ACB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</w:rPr>
      </w:pPr>
      <w:r w:rsidRPr="00542ACB">
        <w:rPr>
          <w:rFonts w:ascii="Arial" w:hAnsi="Arial" w:cs="Arial"/>
          <w:b/>
          <w:bCs/>
          <w:sz w:val="22"/>
          <w:szCs w:val="22"/>
        </w:rPr>
        <w:t>What measures will be taken to mitigate the spread of coronavirus in the way the project is implemented?</w:t>
      </w:r>
      <w:r w:rsidRPr="00542ACB">
        <w:rPr>
          <w:rFonts w:ascii="Arial" w:hAnsi="Arial" w:cs="Arial"/>
          <w:b/>
          <w:sz w:val="22"/>
          <w:szCs w:val="22"/>
        </w:rPr>
        <w:t xml:space="preserve"> </w:t>
      </w:r>
      <w:r w:rsidRPr="00542ACB">
        <w:rPr>
          <w:rFonts w:ascii="Arial" w:hAnsi="Arial" w:cs="Arial"/>
          <w:bCs/>
          <w:sz w:val="22"/>
          <w:szCs w:val="22"/>
        </w:rPr>
        <w:t>(50 words or less)</w:t>
      </w:r>
    </w:p>
    <w:p w14:paraId="24537B4C" w14:textId="45CA4E2F" w:rsidR="00542ACB" w:rsidRDefault="00542ACB" w:rsidP="00542AC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42ACB" w:rsidRPr="00542ACB" w14:paraId="185A2B25" w14:textId="77777777" w:rsidTr="008645B3">
        <w:trPr>
          <w:trHeight w:val="1457"/>
        </w:trPr>
        <w:tc>
          <w:tcPr>
            <w:tcW w:w="10800" w:type="dxa"/>
            <w:shd w:val="clear" w:color="auto" w:fill="auto"/>
          </w:tcPr>
          <w:p w14:paraId="02BB26A0" w14:textId="77777777" w:rsidR="00542ACB" w:rsidRPr="00542ACB" w:rsidRDefault="00542ACB" w:rsidP="008645B3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  <w:bookmarkStart w:id="2" w:name="_Hlk38631755"/>
          </w:p>
          <w:p w14:paraId="60C56E56" w14:textId="77777777" w:rsidR="00542ACB" w:rsidRPr="00542ACB" w:rsidRDefault="00542ACB" w:rsidP="008645B3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  <w:p w14:paraId="1126CB83" w14:textId="77777777" w:rsidR="00542ACB" w:rsidRPr="00542ACB" w:rsidRDefault="00542ACB" w:rsidP="008645B3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6FC5418B" w14:textId="77777777" w:rsidR="00542ACB" w:rsidRDefault="00542ACB" w:rsidP="00542ACB">
      <w:pPr>
        <w:rPr>
          <w:rFonts w:ascii="Arial" w:hAnsi="Arial" w:cs="Arial"/>
          <w:sz w:val="22"/>
          <w:szCs w:val="22"/>
        </w:rPr>
      </w:pPr>
    </w:p>
    <w:p w14:paraId="1D4575D1" w14:textId="163CAEB5" w:rsidR="00542ACB" w:rsidRPr="00542ACB" w:rsidRDefault="00542ACB" w:rsidP="00542A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2ACB">
        <w:rPr>
          <w:rFonts w:ascii="Arial" w:hAnsi="Arial" w:cs="Arial"/>
          <w:b/>
          <w:bCs/>
          <w:sz w:val="22"/>
          <w:szCs w:val="22"/>
        </w:rPr>
        <w:t xml:space="preserve">Describe how the organization is embedded in the community and what partnerships already exist for this program to be successful? </w:t>
      </w:r>
      <w:r w:rsidRPr="00542ACB">
        <w:rPr>
          <w:rFonts w:ascii="Arial" w:hAnsi="Arial" w:cs="Arial"/>
          <w:bCs/>
          <w:sz w:val="22"/>
          <w:szCs w:val="22"/>
        </w:rPr>
        <w:t xml:space="preserve"> (50 words or less)</w:t>
      </w:r>
    </w:p>
    <w:p w14:paraId="310703D7" w14:textId="6FA99EEC" w:rsidR="00542ACB" w:rsidRDefault="00542ACB" w:rsidP="00542ACB">
      <w:pPr>
        <w:rPr>
          <w:rFonts w:ascii="Arial" w:hAnsi="Arial" w:cs="Arial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42ACB" w:rsidRPr="00542ACB" w14:paraId="525B7B06" w14:textId="77777777" w:rsidTr="008645B3">
        <w:trPr>
          <w:trHeight w:val="1457"/>
        </w:trPr>
        <w:tc>
          <w:tcPr>
            <w:tcW w:w="10800" w:type="dxa"/>
            <w:shd w:val="clear" w:color="auto" w:fill="auto"/>
          </w:tcPr>
          <w:p w14:paraId="3E8F9694" w14:textId="77777777" w:rsidR="00542ACB" w:rsidRPr="00542ACB" w:rsidRDefault="00542ACB" w:rsidP="008645B3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  <w:p w14:paraId="25908130" w14:textId="77777777" w:rsidR="00542ACB" w:rsidRPr="00542ACB" w:rsidRDefault="00542ACB" w:rsidP="008645B3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  <w:p w14:paraId="33B8C49D" w14:textId="77777777" w:rsidR="00542ACB" w:rsidRPr="00542ACB" w:rsidRDefault="00542ACB" w:rsidP="008645B3">
            <w:pPr>
              <w:snapToGrid w:val="0"/>
              <w:spacing w:after="160" w:line="259" w:lineRule="auto"/>
              <w:ind w:left="4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2C85B" w14:textId="40E01271" w:rsidR="00542ACB" w:rsidRDefault="00542ACB" w:rsidP="00542ACB">
      <w:pPr>
        <w:rPr>
          <w:rFonts w:ascii="Arial" w:hAnsi="Arial" w:cs="Arial"/>
        </w:rPr>
      </w:pPr>
    </w:p>
    <w:p w14:paraId="6F305CED" w14:textId="2D69F52C" w:rsidR="00B0192B" w:rsidRDefault="00B0192B" w:rsidP="00542ACB">
      <w:pPr>
        <w:rPr>
          <w:rFonts w:ascii="Arial" w:hAnsi="Arial" w:cs="Arial"/>
        </w:rPr>
      </w:pPr>
    </w:p>
    <w:p w14:paraId="57689209" w14:textId="77777777" w:rsidR="00B0192B" w:rsidRDefault="00B0192B" w:rsidP="00542ACB">
      <w:pPr>
        <w:rPr>
          <w:rFonts w:ascii="Arial" w:hAnsi="Arial" w:cs="Arial"/>
        </w:rPr>
        <w:sectPr w:rsidR="00B0192B" w:rsidSect="00542ACB">
          <w:headerReference w:type="first" r:id="rId13"/>
          <w:type w:val="continuous"/>
          <w:pgSz w:w="12240" w:h="15840"/>
          <w:pgMar w:top="720" w:right="720" w:bottom="1440" w:left="720" w:header="720" w:footer="720" w:gutter="0"/>
          <w:cols w:space="720"/>
          <w:formProt w:val="0"/>
          <w:titlePg/>
          <w:docGrid w:linePitch="360"/>
        </w:sectPr>
      </w:pPr>
    </w:p>
    <w:p w14:paraId="7B4A2CE2" w14:textId="77777777" w:rsidR="00B0192B" w:rsidRPr="00B35509" w:rsidRDefault="00B0192B" w:rsidP="00B0192B">
      <w:pPr>
        <w:pStyle w:val="ListParagraph"/>
        <w:numPr>
          <w:ilvl w:val="0"/>
          <w:numId w:val="1"/>
        </w:numPr>
        <w:tabs>
          <w:tab w:val="left" w:pos="3528"/>
        </w:tabs>
        <w:rPr>
          <w:rFonts w:ascii="Arial" w:hAnsi="Arial" w:cs="Arial"/>
          <w:b/>
          <w:iCs/>
          <w:sz w:val="22"/>
          <w:szCs w:val="22"/>
        </w:rPr>
      </w:pPr>
      <w:r w:rsidRPr="00B35509">
        <w:rPr>
          <w:rFonts w:ascii="Arial" w:hAnsi="Arial" w:cs="Arial"/>
          <w:b/>
          <w:iCs/>
          <w:sz w:val="22"/>
          <w:szCs w:val="22"/>
        </w:rPr>
        <w:lastRenderedPageBreak/>
        <w:t>Please use the table to list how the emergency grant will be used. This can be an estimate. Examples: basic need items, food, clothing, water, travel. Please be as specific as possible.</w:t>
      </w:r>
    </w:p>
    <w:tbl>
      <w:tblPr>
        <w:tblStyle w:val="TableGrid"/>
        <w:tblpPr w:leftFromText="187" w:rightFromText="187" w:vertAnchor="text" w:horzAnchor="margin" w:tblpY="1009"/>
        <w:tblW w:w="14395" w:type="dxa"/>
        <w:tblLook w:val="04A0" w:firstRow="1" w:lastRow="0" w:firstColumn="1" w:lastColumn="0" w:noHBand="0" w:noVBand="1"/>
      </w:tblPr>
      <w:tblGrid>
        <w:gridCol w:w="1075"/>
        <w:gridCol w:w="2069"/>
        <w:gridCol w:w="1621"/>
        <w:gridCol w:w="1710"/>
        <w:gridCol w:w="1350"/>
        <w:gridCol w:w="2970"/>
        <w:gridCol w:w="1620"/>
        <w:gridCol w:w="1980"/>
      </w:tblGrid>
      <w:tr w:rsidR="008645B3" w:rsidRPr="008645B3" w14:paraId="57DFC2FC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67A8C911" w14:textId="77777777" w:rsidR="00B0192B" w:rsidRPr="008645B3" w:rsidRDefault="00B0192B" w:rsidP="008645B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Line</w:t>
            </w:r>
          </w:p>
        </w:tc>
        <w:tc>
          <w:tcPr>
            <w:tcW w:w="2069" w:type="dxa"/>
          </w:tcPr>
          <w:p w14:paraId="513691D4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Objective</w:t>
            </w:r>
          </w:p>
        </w:tc>
        <w:tc>
          <w:tcPr>
            <w:tcW w:w="1621" w:type="dxa"/>
            <w:noWrap/>
            <w:hideMark/>
          </w:tcPr>
          <w:p w14:paraId="35854723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 xml:space="preserve">Item </w:t>
            </w:r>
          </w:p>
        </w:tc>
        <w:tc>
          <w:tcPr>
            <w:tcW w:w="1710" w:type="dxa"/>
            <w:noWrap/>
            <w:hideMark/>
          </w:tcPr>
          <w:p w14:paraId="5506CA61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Price per unit</w:t>
            </w:r>
          </w:p>
        </w:tc>
        <w:tc>
          <w:tcPr>
            <w:tcW w:w="1350" w:type="dxa"/>
            <w:noWrap/>
            <w:hideMark/>
          </w:tcPr>
          <w:p w14:paraId="008EBBB7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Quantity #</w:t>
            </w:r>
          </w:p>
        </w:tc>
        <w:tc>
          <w:tcPr>
            <w:tcW w:w="2970" w:type="dxa"/>
            <w:noWrap/>
            <w:hideMark/>
          </w:tcPr>
          <w:p w14:paraId="7EC4121A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Description</w:t>
            </w:r>
          </w:p>
        </w:tc>
        <w:tc>
          <w:tcPr>
            <w:tcW w:w="1620" w:type="dxa"/>
            <w:noWrap/>
            <w:hideMark/>
          </w:tcPr>
          <w:p w14:paraId="42F7593F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 xml:space="preserve">Expense </w:t>
            </w:r>
          </w:p>
        </w:tc>
        <w:tc>
          <w:tcPr>
            <w:tcW w:w="1980" w:type="dxa"/>
          </w:tcPr>
          <w:p w14:paraId="26279730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People Reached</w:t>
            </w:r>
          </w:p>
        </w:tc>
      </w:tr>
      <w:tr w:rsidR="008645B3" w:rsidRPr="008645B3" w14:paraId="491E717F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3E482061" w14:textId="77777777" w:rsidR="00B0192B" w:rsidRPr="008645B3" w:rsidRDefault="00B0192B" w:rsidP="008645B3">
            <w:pPr>
              <w:contextualSpacing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8645B3">
              <w:rPr>
                <w:rFonts w:ascii="Arial" w:eastAsia="Times New Roman" w:hAnsi="Arial" w:cs="Arial"/>
                <w:highlight w:val="yellow"/>
              </w:rPr>
              <w:t>Example</w:t>
            </w:r>
          </w:p>
        </w:tc>
        <w:tc>
          <w:tcPr>
            <w:tcW w:w="2069" w:type="dxa"/>
          </w:tcPr>
          <w:p w14:paraId="700EF31D" w14:textId="77777777" w:rsidR="00B0192B" w:rsidRPr="008645B3" w:rsidRDefault="00CA6C53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highlight w:val="yellow"/>
                </w:rPr>
                <w:alias w:val="Objectives"/>
                <w:tag w:val="Objectives"/>
                <w:id w:val="769590484"/>
                <w:placeholder>
                  <w:docPart w:val="34B7090A51A04A5498AA632102EA65B6"/>
                </w:placeholder>
                <w:dropDownList>
                  <w:listItem w:value="Choose an item."/>
                  <w:listItem w:displayText="Health" w:value="Health"/>
                  <w:listItem w:displayText="Food Assistance" w:value="Food Assistance"/>
                  <w:listItem w:displayText="WASH" w:value="WASH"/>
                  <w:listItem w:displayText="Livelihoods / Economic Stability" w:value="Livelihoods / Economic Stability"/>
                  <w:listItem w:displayText="Other" w:value="Other"/>
                </w:dropDownList>
              </w:sdtPr>
              <w:sdtEndPr/>
              <w:sdtContent>
                <w:r w:rsidR="00B0192B" w:rsidRPr="008645B3">
                  <w:rPr>
                    <w:rFonts w:ascii="Arial" w:eastAsia="Times New Roman" w:hAnsi="Arial" w:cs="Arial"/>
                    <w:i/>
                    <w:iCs/>
                    <w:highlight w:val="yellow"/>
                  </w:rPr>
                  <w:t>Food Assistance</w:t>
                </w:r>
              </w:sdtContent>
            </w:sdt>
          </w:p>
        </w:tc>
        <w:tc>
          <w:tcPr>
            <w:tcW w:w="1621" w:type="dxa"/>
            <w:noWrap/>
            <w:hideMark/>
          </w:tcPr>
          <w:p w14:paraId="0891A37D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>Groceries</w:t>
            </w:r>
          </w:p>
        </w:tc>
        <w:tc>
          <w:tcPr>
            <w:tcW w:w="1710" w:type="dxa"/>
            <w:noWrap/>
            <w:hideMark/>
          </w:tcPr>
          <w:p w14:paraId="5639A0F1" w14:textId="74E45FBC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$          </w:t>
            </w:r>
            <w:r w:rsidR="00B35509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 </w:t>
            </w: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 40</w:t>
            </w:r>
            <w:r w:rsidR="008645B3">
              <w:rPr>
                <w:rFonts w:ascii="Arial" w:eastAsia="Times New Roman" w:hAnsi="Arial" w:cs="Arial"/>
                <w:i/>
                <w:iCs/>
                <w:highlight w:val="yellow"/>
              </w:rPr>
              <w:t>.00</w:t>
            </w:r>
          </w:p>
        </w:tc>
        <w:tc>
          <w:tcPr>
            <w:tcW w:w="1350" w:type="dxa"/>
            <w:noWrap/>
            <w:hideMark/>
          </w:tcPr>
          <w:p w14:paraId="7BE00FAB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>50</w:t>
            </w:r>
          </w:p>
        </w:tc>
        <w:tc>
          <w:tcPr>
            <w:tcW w:w="2970" w:type="dxa"/>
            <w:noWrap/>
            <w:hideMark/>
          </w:tcPr>
          <w:p w14:paraId="5DC61652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>Groceries for 25 households delivered 2x</w:t>
            </w:r>
          </w:p>
        </w:tc>
        <w:tc>
          <w:tcPr>
            <w:tcW w:w="1620" w:type="dxa"/>
            <w:noWrap/>
            <w:hideMark/>
          </w:tcPr>
          <w:p w14:paraId="135323BB" w14:textId="3F0239F5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$  </w:t>
            </w:r>
            <w:r w:rsidR="008645B3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  </w:t>
            </w: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 2,000</w:t>
            </w:r>
            <w:r w:rsidR="008645B3">
              <w:rPr>
                <w:rFonts w:ascii="Arial" w:eastAsia="Times New Roman" w:hAnsi="Arial" w:cs="Arial"/>
                <w:i/>
                <w:iCs/>
                <w:highlight w:val="yellow"/>
              </w:rPr>
              <w:t>.00</w:t>
            </w:r>
          </w:p>
        </w:tc>
        <w:tc>
          <w:tcPr>
            <w:tcW w:w="1980" w:type="dxa"/>
          </w:tcPr>
          <w:p w14:paraId="2DC06639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i/>
                <w:iCs/>
                <w:highlight w:val="yellow"/>
              </w:rPr>
            </w:pPr>
            <w:r w:rsidRPr="008645B3">
              <w:rPr>
                <w:rFonts w:ascii="Arial" w:eastAsia="Times New Roman" w:hAnsi="Arial" w:cs="Arial"/>
                <w:i/>
                <w:iCs/>
                <w:highlight w:val="yellow"/>
              </w:rPr>
              <w:t>70</w:t>
            </w:r>
          </w:p>
        </w:tc>
      </w:tr>
      <w:tr w:rsidR="008645B3" w:rsidRPr="008645B3" w14:paraId="00FE3462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2FF4F858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1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2050724470"/>
            <w:placeholder>
              <w:docPart w:val="006C9BDD29C443ABA98E4FD59CC8B80C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63E80E53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587A757F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CFA5FD4" w14:textId="42D5FFEC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645B3">
              <w:rPr>
                <w:rFonts w:ascii="Arial" w:eastAsia="Times New Roman" w:hAnsi="Arial" w:cs="Arial"/>
              </w:rPr>
              <w:t xml:space="preserve">       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Pr="008645B3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350" w:type="dxa"/>
            <w:noWrap/>
            <w:hideMark/>
          </w:tcPr>
          <w:p w14:paraId="5C3B27EC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647775C1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5ED51F7" w14:textId="7D0BADFF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645B3">
              <w:rPr>
                <w:rFonts w:ascii="Arial" w:eastAsia="Times New Roman" w:hAnsi="Arial" w:cs="Arial"/>
              </w:rPr>
              <w:t xml:space="preserve">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-   </w:t>
            </w:r>
          </w:p>
        </w:tc>
        <w:tc>
          <w:tcPr>
            <w:tcW w:w="1980" w:type="dxa"/>
          </w:tcPr>
          <w:p w14:paraId="0C6E5D4E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04A1BB6C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332C4C2C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2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1065837355"/>
            <w:placeholder>
              <w:docPart w:val="87A489EEF815496BBF6D7513227B1EE1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45731325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6AB24BA4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0CC8F7" w14:textId="599807EA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   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Pr="008645B3">
              <w:rPr>
                <w:rFonts w:ascii="Arial" w:eastAsia="Times New Roman" w:hAnsi="Arial" w:cs="Arial"/>
              </w:rPr>
              <w:t xml:space="preserve"> - </w:t>
            </w:r>
          </w:p>
        </w:tc>
        <w:tc>
          <w:tcPr>
            <w:tcW w:w="1350" w:type="dxa"/>
            <w:noWrap/>
            <w:hideMark/>
          </w:tcPr>
          <w:p w14:paraId="66868545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51B3843A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EE48EF1" w14:textId="7733B6E6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-   </w:t>
            </w:r>
          </w:p>
        </w:tc>
        <w:tc>
          <w:tcPr>
            <w:tcW w:w="1980" w:type="dxa"/>
          </w:tcPr>
          <w:p w14:paraId="514CA6A4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577DC9D0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4B9FC98B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3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-736323796"/>
            <w:placeholder>
              <w:docPart w:val="83D74FD5EF534D30BC79D28BAE960148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4C03B2E3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44F27CB1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A65E0E" w14:textId="66867B41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-   </w:t>
            </w:r>
          </w:p>
        </w:tc>
        <w:tc>
          <w:tcPr>
            <w:tcW w:w="1350" w:type="dxa"/>
            <w:noWrap/>
            <w:hideMark/>
          </w:tcPr>
          <w:p w14:paraId="7A730B0F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2A7C45B2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C8A9241" w14:textId="175A5605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 -   </w:t>
            </w:r>
          </w:p>
        </w:tc>
        <w:tc>
          <w:tcPr>
            <w:tcW w:w="1980" w:type="dxa"/>
          </w:tcPr>
          <w:p w14:paraId="6B19CA96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10C26596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0FB40B01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4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1573691424"/>
            <w:placeholder>
              <w:docPart w:val="2B55F5B4A38B43E29E446B19C142CECF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0916E20F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4DEB11DF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19693C" w14:textId="1F3E73EF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-   </w:t>
            </w:r>
          </w:p>
        </w:tc>
        <w:tc>
          <w:tcPr>
            <w:tcW w:w="1350" w:type="dxa"/>
            <w:noWrap/>
            <w:hideMark/>
          </w:tcPr>
          <w:p w14:paraId="3FE6F8BD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1AE1519D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104BD8A" w14:textId="21E2601D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 -   </w:t>
            </w:r>
          </w:p>
        </w:tc>
        <w:tc>
          <w:tcPr>
            <w:tcW w:w="1980" w:type="dxa"/>
          </w:tcPr>
          <w:p w14:paraId="3DE8383E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14A87590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0CBFF4C7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5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1421372884"/>
            <w:placeholder>
              <w:docPart w:val="08154F5FAD3F4B588E36FE320A995C23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3B1E1C22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0D2A13C7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2458173" w14:textId="21F45B7B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-   </w:t>
            </w:r>
          </w:p>
        </w:tc>
        <w:tc>
          <w:tcPr>
            <w:tcW w:w="1350" w:type="dxa"/>
            <w:noWrap/>
            <w:hideMark/>
          </w:tcPr>
          <w:p w14:paraId="5F83EF8B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63898E5F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F27BB6A" w14:textId="58C8858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  -   </w:t>
            </w:r>
          </w:p>
        </w:tc>
        <w:tc>
          <w:tcPr>
            <w:tcW w:w="1980" w:type="dxa"/>
          </w:tcPr>
          <w:p w14:paraId="224D9060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0F5DB10F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1DB2E21E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6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-104118073"/>
            <w:placeholder>
              <w:docPart w:val="491241187837408FA7263F027539A1E5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72995357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7F1F2484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C8DC27" w14:textId="0A0B5CF9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350" w:type="dxa"/>
            <w:noWrap/>
            <w:hideMark/>
          </w:tcPr>
          <w:p w14:paraId="7CB2BC46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6FEDD026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157326D" w14:textId="5E55AC86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980" w:type="dxa"/>
          </w:tcPr>
          <w:p w14:paraId="5936335F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3A6D8DF7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185E555B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7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304679280"/>
            <w:placeholder>
              <w:docPart w:val="87747DFD59654E10B5F6BFD5785B04F4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75FD53C8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128403B0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8E3D4B" w14:textId="559333BE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350" w:type="dxa"/>
            <w:noWrap/>
            <w:hideMark/>
          </w:tcPr>
          <w:p w14:paraId="04D25598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142A58B3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7999283" w14:textId="020F5AF0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-   </w:t>
            </w:r>
          </w:p>
        </w:tc>
        <w:tc>
          <w:tcPr>
            <w:tcW w:w="1980" w:type="dxa"/>
          </w:tcPr>
          <w:p w14:paraId="19966A02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687DE25B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17EC2243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8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1151254236"/>
            <w:placeholder>
              <w:docPart w:val="C6A365E785E74AA9B3CABAE0ED6983CC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58EB1C89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4EB29673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429C16" w14:textId="0551C811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350" w:type="dxa"/>
            <w:noWrap/>
            <w:hideMark/>
          </w:tcPr>
          <w:p w14:paraId="7A6AB774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6B0CD792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6B6F4BF" w14:textId="4BF4D56F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-   </w:t>
            </w:r>
          </w:p>
        </w:tc>
        <w:tc>
          <w:tcPr>
            <w:tcW w:w="1980" w:type="dxa"/>
          </w:tcPr>
          <w:p w14:paraId="13D83535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2B514464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4061AE6D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9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-1834440960"/>
            <w:placeholder>
              <w:docPart w:val="467A6B36FA2C4CD99CE77815077D7285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7E6D5E9D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44D3B721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253DD7" w14:textId="7669A00C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350" w:type="dxa"/>
            <w:noWrap/>
            <w:hideMark/>
          </w:tcPr>
          <w:p w14:paraId="74C21434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548E0A72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833A57B" w14:textId="279BA42D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-   </w:t>
            </w:r>
          </w:p>
        </w:tc>
        <w:tc>
          <w:tcPr>
            <w:tcW w:w="1980" w:type="dxa"/>
          </w:tcPr>
          <w:p w14:paraId="2060595F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0083D869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67B9709D" w14:textId="77777777" w:rsidR="008645B3" w:rsidRPr="008645B3" w:rsidRDefault="008645B3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10</w:t>
            </w:r>
          </w:p>
        </w:tc>
        <w:sdt>
          <w:sdtPr>
            <w:rPr>
              <w:rFonts w:ascii="Arial" w:eastAsia="Times New Roman" w:hAnsi="Arial" w:cs="Arial"/>
            </w:rPr>
            <w:alias w:val="Objectives"/>
            <w:tag w:val="Objectives"/>
            <w:id w:val="-2128158747"/>
            <w:placeholder>
              <w:docPart w:val="316135DFC05B4397BCCD4DD2CF0495AC"/>
            </w:placeholder>
            <w:showingPlcHdr/>
            <w:dropDownList>
              <w:listItem w:value="Choose an item."/>
              <w:listItem w:displayText="Health" w:value="Health"/>
              <w:listItem w:displayText="Food Assistance" w:value="Food Assistance"/>
              <w:listItem w:displayText="WASH" w:value="WASH"/>
              <w:listItem w:displayText="Economic Stability" w:value="Economic Stability"/>
              <w:listItem w:displayText="Other" w:value="Other"/>
            </w:dropDownList>
          </w:sdtPr>
          <w:sdtEndPr/>
          <w:sdtContent>
            <w:tc>
              <w:tcPr>
                <w:tcW w:w="2069" w:type="dxa"/>
              </w:tcPr>
              <w:p w14:paraId="50223164" w14:textId="77777777" w:rsidR="008645B3" w:rsidRPr="008645B3" w:rsidRDefault="008645B3" w:rsidP="008645B3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645B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621" w:type="dxa"/>
            <w:noWrap/>
            <w:hideMark/>
          </w:tcPr>
          <w:p w14:paraId="4ACDBAEB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88B14C" w14:textId="74E7ACEB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 w:rsidR="00561895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350" w:type="dxa"/>
            <w:noWrap/>
            <w:hideMark/>
          </w:tcPr>
          <w:p w14:paraId="040687FB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70" w:type="dxa"/>
            <w:noWrap/>
            <w:hideMark/>
          </w:tcPr>
          <w:p w14:paraId="099B53B8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6E781C7" w14:textId="36C22258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980" w:type="dxa"/>
          </w:tcPr>
          <w:p w14:paraId="1A6A7128" w14:textId="77777777" w:rsidR="008645B3" w:rsidRPr="008645B3" w:rsidRDefault="008645B3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8645B3" w:rsidRPr="008645B3" w14:paraId="1BE86573" w14:textId="77777777" w:rsidTr="008645B3">
        <w:trPr>
          <w:trHeight w:val="300"/>
        </w:trPr>
        <w:tc>
          <w:tcPr>
            <w:tcW w:w="1075" w:type="dxa"/>
            <w:noWrap/>
            <w:hideMark/>
          </w:tcPr>
          <w:p w14:paraId="5D11F58E" w14:textId="77777777" w:rsidR="00B0192B" w:rsidRPr="008645B3" w:rsidRDefault="00B0192B" w:rsidP="008645B3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9" w:type="dxa"/>
          </w:tcPr>
          <w:p w14:paraId="15063862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1621" w:type="dxa"/>
            <w:noWrap/>
            <w:hideMark/>
          </w:tcPr>
          <w:p w14:paraId="2AADC6D8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B20BA2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4752469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70" w:type="dxa"/>
            <w:noWrap/>
            <w:hideMark/>
          </w:tcPr>
          <w:p w14:paraId="0D02B2D4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645B3">
              <w:rPr>
                <w:rFonts w:ascii="Arial" w:eastAsia="Times New Roman" w:hAnsi="Arial" w:cs="Arial"/>
                <w:b/>
                <w:bCs/>
              </w:rPr>
              <w:t>Total Amount Requested</w:t>
            </w:r>
          </w:p>
        </w:tc>
        <w:tc>
          <w:tcPr>
            <w:tcW w:w="1620" w:type="dxa"/>
            <w:noWrap/>
            <w:hideMark/>
          </w:tcPr>
          <w:p w14:paraId="3B932AF5" w14:textId="7E9DC3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</w:rPr>
            </w:pPr>
            <w:r w:rsidRPr="008645B3">
              <w:rPr>
                <w:rFonts w:ascii="Arial" w:eastAsia="Times New Roman" w:hAnsi="Arial" w:cs="Arial"/>
              </w:rPr>
              <w:t xml:space="preserve"> $        </w:t>
            </w:r>
            <w:r w:rsidR="008645B3">
              <w:rPr>
                <w:rFonts w:ascii="Arial" w:eastAsia="Times New Roman" w:hAnsi="Arial" w:cs="Arial"/>
              </w:rPr>
              <w:t xml:space="preserve">  </w:t>
            </w:r>
            <w:r w:rsidRPr="008645B3">
              <w:rPr>
                <w:rFonts w:ascii="Arial" w:eastAsia="Times New Roman" w:hAnsi="Arial" w:cs="Arial"/>
              </w:rPr>
              <w:t xml:space="preserve">      -   </w:t>
            </w:r>
          </w:p>
        </w:tc>
        <w:tc>
          <w:tcPr>
            <w:tcW w:w="1980" w:type="dxa"/>
          </w:tcPr>
          <w:p w14:paraId="17E3DED6" w14:textId="77777777" w:rsidR="00B0192B" w:rsidRPr="008645B3" w:rsidRDefault="00B0192B" w:rsidP="008645B3">
            <w:pPr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7E5D966F" w14:textId="7E6F77DC" w:rsidR="00B35509" w:rsidRDefault="00B35509" w:rsidP="00B35509">
      <w:pPr>
        <w:tabs>
          <w:tab w:val="left" w:pos="4353"/>
        </w:tabs>
        <w:rPr>
          <w:rFonts w:ascii="Arial" w:hAnsi="Arial" w:cs="Arial"/>
          <w:sz w:val="22"/>
          <w:szCs w:val="22"/>
        </w:rPr>
      </w:pPr>
    </w:p>
    <w:sectPr w:rsidR="00B35509" w:rsidSect="008645B3">
      <w:type w:val="continuous"/>
      <w:pgSz w:w="15840" w:h="12240" w:orient="landscape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72B3D" w14:textId="77777777" w:rsidR="005B2EC8" w:rsidRDefault="005B2EC8" w:rsidP="005F2FFF">
      <w:r>
        <w:separator/>
      </w:r>
    </w:p>
  </w:endnote>
  <w:endnote w:type="continuationSeparator" w:id="0">
    <w:p w14:paraId="0F05D266" w14:textId="77777777" w:rsidR="005B2EC8" w:rsidRDefault="005B2EC8" w:rsidP="005F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3E7B" w14:textId="66CD93AF" w:rsidR="008645B3" w:rsidRDefault="008645B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B1922E" wp14:editId="0E7CA9C0">
          <wp:simplePos x="0" y="0"/>
          <wp:positionH relativeFrom="column">
            <wp:posOffset>-914400</wp:posOffset>
          </wp:positionH>
          <wp:positionV relativeFrom="page">
            <wp:posOffset>9139555</wp:posOffset>
          </wp:positionV>
          <wp:extent cx="7772400" cy="91763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C Sheltering in Love Foot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7BBD" w14:textId="77777777" w:rsidR="005B2EC8" w:rsidRDefault="005B2EC8" w:rsidP="005F2FFF">
      <w:r>
        <w:separator/>
      </w:r>
    </w:p>
  </w:footnote>
  <w:footnote w:type="continuationSeparator" w:id="0">
    <w:p w14:paraId="7D530CA3" w14:textId="77777777" w:rsidR="005B2EC8" w:rsidRDefault="005B2EC8" w:rsidP="005F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0D5C" w14:textId="146CAD0A" w:rsidR="008645B3" w:rsidRDefault="008645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37243D" wp14:editId="2D871930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775059" cy="1143000"/>
          <wp:effectExtent l="0" t="0" r="0" b="0"/>
          <wp:wrapNone/>
          <wp:docPr id="5" name="Picture 5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C Sheltering in Love Head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059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A883" w14:textId="78C8A2D3" w:rsidR="008645B3" w:rsidRDefault="00864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93BC9"/>
    <w:multiLevelType w:val="hybridMultilevel"/>
    <w:tmpl w:val="B09E1BD2"/>
    <w:lvl w:ilvl="0" w:tplc="CF3E1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F5C13"/>
    <w:multiLevelType w:val="hybridMultilevel"/>
    <w:tmpl w:val="3E26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5VxiN2rqRfzwnc4VRS/vAJ8ZIOI40ugPJgvnSOzGl8sUMM7A7ZXpFNqym7Q+YFjy9k8AsSl8LPZ9pnT3xiNg==" w:salt="99J2IwGA+1uDRiP4vhGT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FF"/>
    <w:rsid w:val="000A4BF6"/>
    <w:rsid w:val="000D1F93"/>
    <w:rsid w:val="000D563F"/>
    <w:rsid w:val="0023621C"/>
    <w:rsid w:val="0036495E"/>
    <w:rsid w:val="0037636D"/>
    <w:rsid w:val="003F53C8"/>
    <w:rsid w:val="0045759E"/>
    <w:rsid w:val="004B70DF"/>
    <w:rsid w:val="00542ACB"/>
    <w:rsid w:val="00561895"/>
    <w:rsid w:val="005B2EC8"/>
    <w:rsid w:val="005D6F26"/>
    <w:rsid w:val="005F2FFF"/>
    <w:rsid w:val="006670E6"/>
    <w:rsid w:val="007A2DE9"/>
    <w:rsid w:val="007B5AE1"/>
    <w:rsid w:val="008645B3"/>
    <w:rsid w:val="00992DCA"/>
    <w:rsid w:val="009E5EE0"/>
    <w:rsid w:val="009F4C3C"/>
    <w:rsid w:val="00A60532"/>
    <w:rsid w:val="00A92C67"/>
    <w:rsid w:val="00B0192B"/>
    <w:rsid w:val="00B26F97"/>
    <w:rsid w:val="00B35509"/>
    <w:rsid w:val="00BA3469"/>
    <w:rsid w:val="00C67D1B"/>
    <w:rsid w:val="00CA6C53"/>
    <w:rsid w:val="00CD6D39"/>
    <w:rsid w:val="00CF20CA"/>
    <w:rsid w:val="00D268C6"/>
    <w:rsid w:val="00D77739"/>
    <w:rsid w:val="00DF38EE"/>
    <w:rsid w:val="00E82FD9"/>
    <w:rsid w:val="00E91C63"/>
    <w:rsid w:val="00E93DBF"/>
    <w:rsid w:val="00EB3121"/>
    <w:rsid w:val="00ED2B82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25268"/>
  <w15:chartTrackingRefBased/>
  <w15:docId w15:val="{6946E9D3-100D-3849-80AE-CE7197B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FF"/>
  </w:style>
  <w:style w:type="paragraph" w:styleId="Footer">
    <w:name w:val="footer"/>
    <w:basedOn w:val="Normal"/>
    <w:link w:val="FooterChar"/>
    <w:uiPriority w:val="99"/>
    <w:unhideWhenUsed/>
    <w:rsid w:val="005F2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FF"/>
  </w:style>
  <w:style w:type="table" w:styleId="TableGrid">
    <w:name w:val="Table Grid"/>
    <w:basedOn w:val="TableNormal"/>
    <w:uiPriority w:val="39"/>
    <w:rsid w:val="00542A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A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1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B7090A51A04A5498AA632102EA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23F9-D5E1-4B40-BD83-7F647ECA6359}"/>
      </w:docPartPr>
      <w:docPartBody>
        <w:p w:rsidR="00EC56CC" w:rsidRDefault="00EC56CC" w:rsidP="00EC56CC">
          <w:pPr>
            <w:pStyle w:val="34B7090A51A04A5498AA632102EA65B6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006C9BDD29C443ABA98E4FD59CC8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A7F1-4BBA-4B2E-99E1-6259C62BD8B1}"/>
      </w:docPartPr>
      <w:docPartBody>
        <w:p w:rsidR="00EC56CC" w:rsidRDefault="00EC56CC" w:rsidP="00EC56CC">
          <w:pPr>
            <w:pStyle w:val="006C9BDD29C443ABA98E4FD59CC8B80C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87A489EEF815496BBF6D7513227B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C104-6BC7-48A7-A1B0-9DA89D877719}"/>
      </w:docPartPr>
      <w:docPartBody>
        <w:p w:rsidR="00EC56CC" w:rsidRDefault="00EC56CC" w:rsidP="00EC56CC">
          <w:pPr>
            <w:pStyle w:val="87A489EEF815496BBF6D7513227B1EE1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83D74FD5EF534D30BC79D28BAE96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4B2D-5790-4E3E-9900-4D060263E5CB}"/>
      </w:docPartPr>
      <w:docPartBody>
        <w:p w:rsidR="00EC56CC" w:rsidRDefault="00EC56CC" w:rsidP="00EC56CC">
          <w:pPr>
            <w:pStyle w:val="83D74FD5EF534D30BC79D28BAE960148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2B55F5B4A38B43E29E446B19C142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72AE-A237-4857-8D79-E8F405BA7511}"/>
      </w:docPartPr>
      <w:docPartBody>
        <w:p w:rsidR="00EC56CC" w:rsidRDefault="00EC56CC" w:rsidP="00EC56CC">
          <w:pPr>
            <w:pStyle w:val="2B55F5B4A38B43E29E446B19C142CECF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08154F5FAD3F4B588E36FE320A99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3774-824B-4977-9955-8EFFC72EFCFC}"/>
      </w:docPartPr>
      <w:docPartBody>
        <w:p w:rsidR="00EC56CC" w:rsidRDefault="00EC56CC" w:rsidP="00EC56CC">
          <w:pPr>
            <w:pStyle w:val="08154F5FAD3F4B588E36FE320A995C23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491241187837408FA7263F027539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218A-98C9-4850-95D7-091DFA2BDE60}"/>
      </w:docPartPr>
      <w:docPartBody>
        <w:p w:rsidR="00EC56CC" w:rsidRDefault="00EC56CC" w:rsidP="00EC56CC">
          <w:pPr>
            <w:pStyle w:val="491241187837408FA7263F027539A1E5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87747DFD59654E10B5F6BFD5785B0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DA82-8482-4A8B-929C-724A4C68CC8E}"/>
      </w:docPartPr>
      <w:docPartBody>
        <w:p w:rsidR="00EC56CC" w:rsidRDefault="00EC56CC" w:rsidP="00EC56CC">
          <w:pPr>
            <w:pStyle w:val="87747DFD59654E10B5F6BFD5785B04F4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C6A365E785E74AA9B3CABAE0ED69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8FF9-4DB1-4B37-9525-7E58F89B8AC8}"/>
      </w:docPartPr>
      <w:docPartBody>
        <w:p w:rsidR="00EC56CC" w:rsidRDefault="00EC56CC" w:rsidP="00EC56CC">
          <w:pPr>
            <w:pStyle w:val="C6A365E785E74AA9B3CABAE0ED6983CC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467A6B36FA2C4CD99CE77815077D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55A2-5A6D-48F6-A639-E65CD456B152}"/>
      </w:docPartPr>
      <w:docPartBody>
        <w:p w:rsidR="00EC56CC" w:rsidRDefault="00EC56CC" w:rsidP="00EC56CC">
          <w:pPr>
            <w:pStyle w:val="467A6B36FA2C4CD99CE77815077D7285"/>
          </w:pPr>
          <w:r w:rsidRPr="009D38F2">
            <w:rPr>
              <w:rStyle w:val="PlaceholderText"/>
            </w:rPr>
            <w:t>Choose an item.</w:t>
          </w:r>
        </w:p>
      </w:docPartBody>
    </w:docPart>
    <w:docPart>
      <w:docPartPr>
        <w:name w:val="316135DFC05B4397BCCD4DD2CF04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1990-E345-425A-9E11-62C63413348E}"/>
      </w:docPartPr>
      <w:docPartBody>
        <w:p w:rsidR="00EC56CC" w:rsidRDefault="00EC56CC" w:rsidP="00EC56CC">
          <w:pPr>
            <w:pStyle w:val="316135DFC05B4397BCCD4DD2CF0495AC"/>
          </w:pPr>
          <w:r w:rsidRPr="009D38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CC"/>
    <w:rsid w:val="00E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CC"/>
    <w:rPr>
      <w:color w:val="808080"/>
    </w:rPr>
  </w:style>
  <w:style w:type="paragraph" w:customStyle="1" w:styleId="34B7090A51A04A5498AA632102EA65B6">
    <w:name w:val="34B7090A51A04A5498AA632102EA65B6"/>
    <w:rsid w:val="00EC56CC"/>
  </w:style>
  <w:style w:type="paragraph" w:customStyle="1" w:styleId="CC1388806CAB461FBB4B441C2B2D9392">
    <w:name w:val="CC1388806CAB461FBB4B441C2B2D9392"/>
    <w:rsid w:val="00EC56CC"/>
  </w:style>
  <w:style w:type="paragraph" w:customStyle="1" w:styleId="E4674E8DB6FC493D830B51AF4D4DFFB6">
    <w:name w:val="E4674E8DB6FC493D830B51AF4D4DFFB6"/>
    <w:rsid w:val="00EC56CC"/>
  </w:style>
  <w:style w:type="paragraph" w:customStyle="1" w:styleId="F12FDA60BC3146E7930A7116FA01192D">
    <w:name w:val="F12FDA60BC3146E7930A7116FA01192D"/>
    <w:rsid w:val="00EC56CC"/>
  </w:style>
  <w:style w:type="paragraph" w:customStyle="1" w:styleId="E75F483AEA23471BA50080F54B766215">
    <w:name w:val="E75F483AEA23471BA50080F54B766215"/>
    <w:rsid w:val="00EC56CC"/>
  </w:style>
  <w:style w:type="paragraph" w:customStyle="1" w:styleId="7B12154F78564D0B9612AFF1C1EDEC74">
    <w:name w:val="7B12154F78564D0B9612AFF1C1EDEC74"/>
    <w:rsid w:val="00EC56CC"/>
  </w:style>
  <w:style w:type="paragraph" w:customStyle="1" w:styleId="E2BBCF041E3843AD99B41A2D900623D1">
    <w:name w:val="E2BBCF041E3843AD99B41A2D900623D1"/>
    <w:rsid w:val="00EC56CC"/>
  </w:style>
  <w:style w:type="paragraph" w:customStyle="1" w:styleId="E2EEAA168A9F45649B92710CE918ADB6">
    <w:name w:val="E2EEAA168A9F45649B92710CE918ADB6"/>
    <w:rsid w:val="00EC56CC"/>
  </w:style>
  <w:style w:type="paragraph" w:customStyle="1" w:styleId="7CA3834C81B74DD790A1209154E4290E">
    <w:name w:val="7CA3834C81B74DD790A1209154E4290E"/>
    <w:rsid w:val="00EC56CC"/>
  </w:style>
  <w:style w:type="paragraph" w:customStyle="1" w:styleId="B6A34CC4790B4470815CFB61DB014B58">
    <w:name w:val="B6A34CC4790B4470815CFB61DB014B58"/>
    <w:rsid w:val="00EC56CC"/>
  </w:style>
  <w:style w:type="paragraph" w:customStyle="1" w:styleId="D7E7333A8CCC45FF9A36504DD00733F5">
    <w:name w:val="D7E7333A8CCC45FF9A36504DD00733F5"/>
    <w:rsid w:val="00EC56CC"/>
  </w:style>
  <w:style w:type="paragraph" w:customStyle="1" w:styleId="453EFF9F0F1741E8A59736B275E617FB">
    <w:name w:val="453EFF9F0F1741E8A59736B275E617FB"/>
    <w:rsid w:val="00EC56CC"/>
  </w:style>
  <w:style w:type="paragraph" w:customStyle="1" w:styleId="90D5B52F336D4F3B99DCBE4C7D7BB1C0">
    <w:name w:val="90D5B52F336D4F3B99DCBE4C7D7BB1C0"/>
    <w:rsid w:val="00EC56CC"/>
  </w:style>
  <w:style w:type="paragraph" w:customStyle="1" w:styleId="698DECD7E12D40EF93ABC59DCAB7897C">
    <w:name w:val="698DECD7E12D40EF93ABC59DCAB7897C"/>
    <w:rsid w:val="00EC56CC"/>
  </w:style>
  <w:style w:type="paragraph" w:customStyle="1" w:styleId="15E3B205C97F4748A50B2B21E8DE92B1">
    <w:name w:val="15E3B205C97F4748A50B2B21E8DE92B1"/>
    <w:rsid w:val="00EC56CC"/>
  </w:style>
  <w:style w:type="paragraph" w:customStyle="1" w:styleId="A6CBE416FFA740EC8AB0DAC29502DDDA">
    <w:name w:val="A6CBE416FFA740EC8AB0DAC29502DDDA"/>
    <w:rsid w:val="00EC56CC"/>
  </w:style>
  <w:style w:type="paragraph" w:customStyle="1" w:styleId="4A492A3D588E47A6802487BE7B1D46BF">
    <w:name w:val="4A492A3D588E47A6802487BE7B1D46BF"/>
    <w:rsid w:val="00EC56CC"/>
  </w:style>
  <w:style w:type="paragraph" w:customStyle="1" w:styleId="76D89D0904024B36BB40F6B0417AEE99">
    <w:name w:val="76D89D0904024B36BB40F6B0417AEE99"/>
    <w:rsid w:val="00EC56CC"/>
  </w:style>
  <w:style w:type="paragraph" w:customStyle="1" w:styleId="732D4B4F3F8647F9B0B3CC8627C66AE4">
    <w:name w:val="732D4B4F3F8647F9B0B3CC8627C66AE4"/>
    <w:rsid w:val="00EC56CC"/>
  </w:style>
  <w:style w:type="paragraph" w:customStyle="1" w:styleId="318E2B8A5C5B4EE392C31C234F3B11F8">
    <w:name w:val="318E2B8A5C5B4EE392C31C234F3B11F8"/>
    <w:rsid w:val="00EC56CC"/>
  </w:style>
  <w:style w:type="paragraph" w:customStyle="1" w:styleId="DB75021D69204CFAA1ACF9932CB5C0C6">
    <w:name w:val="DB75021D69204CFAA1ACF9932CB5C0C6"/>
    <w:rsid w:val="00EC56CC"/>
  </w:style>
  <w:style w:type="paragraph" w:customStyle="1" w:styleId="006C9BDD29C443ABA98E4FD59CC8B80C">
    <w:name w:val="006C9BDD29C443ABA98E4FD59CC8B80C"/>
    <w:rsid w:val="00EC56CC"/>
  </w:style>
  <w:style w:type="paragraph" w:customStyle="1" w:styleId="87A489EEF815496BBF6D7513227B1EE1">
    <w:name w:val="87A489EEF815496BBF6D7513227B1EE1"/>
    <w:rsid w:val="00EC56CC"/>
  </w:style>
  <w:style w:type="paragraph" w:customStyle="1" w:styleId="83D74FD5EF534D30BC79D28BAE960148">
    <w:name w:val="83D74FD5EF534D30BC79D28BAE960148"/>
    <w:rsid w:val="00EC56CC"/>
  </w:style>
  <w:style w:type="paragraph" w:customStyle="1" w:styleId="2B55F5B4A38B43E29E446B19C142CECF">
    <w:name w:val="2B55F5B4A38B43E29E446B19C142CECF"/>
    <w:rsid w:val="00EC56CC"/>
  </w:style>
  <w:style w:type="paragraph" w:customStyle="1" w:styleId="08154F5FAD3F4B588E36FE320A995C23">
    <w:name w:val="08154F5FAD3F4B588E36FE320A995C23"/>
    <w:rsid w:val="00EC56CC"/>
  </w:style>
  <w:style w:type="paragraph" w:customStyle="1" w:styleId="491241187837408FA7263F027539A1E5">
    <w:name w:val="491241187837408FA7263F027539A1E5"/>
    <w:rsid w:val="00EC56CC"/>
  </w:style>
  <w:style w:type="paragraph" w:customStyle="1" w:styleId="87747DFD59654E10B5F6BFD5785B04F4">
    <w:name w:val="87747DFD59654E10B5F6BFD5785B04F4"/>
    <w:rsid w:val="00EC56CC"/>
  </w:style>
  <w:style w:type="paragraph" w:customStyle="1" w:styleId="C6A365E785E74AA9B3CABAE0ED6983CC">
    <w:name w:val="C6A365E785E74AA9B3CABAE0ED6983CC"/>
    <w:rsid w:val="00EC56CC"/>
  </w:style>
  <w:style w:type="paragraph" w:customStyle="1" w:styleId="467A6B36FA2C4CD99CE77815077D7285">
    <w:name w:val="467A6B36FA2C4CD99CE77815077D7285"/>
    <w:rsid w:val="00EC56CC"/>
  </w:style>
  <w:style w:type="paragraph" w:customStyle="1" w:styleId="316135DFC05B4397BCCD4DD2CF0495AC">
    <w:name w:val="316135DFC05B4397BCCD4DD2CF0495AC"/>
    <w:rsid w:val="00EC5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d78328-6778-4ebd-bf80-fff761299ced">RAYMARUZMVMJ-1781898519-14072</_dlc_DocId>
    <_dlc_DocIdUrl xmlns="28d78328-6778-4ebd-bf80-fff761299ced">
      <Url>https://gbgm.sharepoint.com/sites/mc/caf/MEPrivate/_layouts/15/DocIdRedir.aspx?ID=RAYMARUZMVMJ-1781898519-14072</Url>
      <Description>RAYMARUZMVMJ-1781898519-14072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EC3036713EB459EC7EB0ED9F49740" ma:contentTypeVersion="12" ma:contentTypeDescription="Create a new document." ma:contentTypeScope="" ma:versionID="932268e34c9a8212b65794032e19e163">
  <xsd:schema xmlns:xsd="http://www.w3.org/2001/XMLSchema" xmlns:xs="http://www.w3.org/2001/XMLSchema" xmlns:p="http://schemas.microsoft.com/office/2006/metadata/properties" xmlns:ns2="28d78328-6778-4ebd-bf80-fff761299ced" xmlns:ns3="52166b4a-eea1-4995-b44f-ed6ad93f5448" xmlns:ns4="e78322c6-0e0e-4538-b64a-9575f02920d9" targetNamespace="http://schemas.microsoft.com/office/2006/metadata/properties" ma:root="true" ma:fieldsID="f7cdeb8bc4d87914f4b9719cffe52e11" ns2:_="" ns3:_="" ns4:_="">
    <xsd:import namespace="28d78328-6778-4ebd-bf80-fff761299ced"/>
    <xsd:import namespace="52166b4a-eea1-4995-b44f-ed6ad93f5448"/>
    <xsd:import namespace="e78322c6-0e0e-4538-b64a-9575f02920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78328-6778-4ebd-bf80-fff761299c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6b4a-eea1-4995-b44f-ed6ad93f5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22c6-0e0e-4538-b64a-9575f0292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B6704-AC0F-4F4F-8BF3-699B157996D1}">
  <ds:schemaRefs>
    <ds:schemaRef ds:uri="http://schemas.microsoft.com/office/2006/metadata/properties"/>
    <ds:schemaRef ds:uri="http://schemas.microsoft.com/office/infopath/2007/PartnerControls"/>
    <ds:schemaRef ds:uri="28d78328-6778-4ebd-bf80-fff761299ced"/>
  </ds:schemaRefs>
</ds:datastoreItem>
</file>

<file path=customXml/itemProps2.xml><?xml version="1.0" encoding="utf-8"?>
<ds:datastoreItem xmlns:ds="http://schemas.openxmlformats.org/officeDocument/2006/customXml" ds:itemID="{A43B5511-CC2A-4D97-A928-48290D317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A7C7C-0244-48F7-9A2F-4807842509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7EAB41-84D0-48F5-B310-8F14BB588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78328-6778-4ebd-bf80-fff761299ced"/>
    <ds:schemaRef ds:uri="52166b4a-eea1-4995-b44f-ed6ad93f5448"/>
    <ds:schemaRef ds:uri="e78322c6-0e0e-4538-b64a-9575f0292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Flynn</dc:creator>
  <cp:keywords/>
  <dc:description/>
  <cp:lastModifiedBy>Tom Farley</cp:lastModifiedBy>
  <cp:revision>2</cp:revision>
  <cp:lastPrinted>2020-04-22T18:12:00Z</cp:lastPrinted>
  <dcterms:created xsi:type="dcterms:W3CDTF">2020-04-26T21:50:00Z</dcterms:created>
  <dcterms:modified xsi:type="dcterms:W3CDTF">2020-04-26T21:50:00Z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0x010100D7DEC3036713EB459EC7EB0ED9F49740</vt:lpwstr>
  </property>
  <property fmtid="{D5CDD505-2E9C-101B-9397-08002B2CF9AE}" pid="3" name="_dlc_DocIdItemGuid">
    <vt:lpwstr>402ad8b8-12d3-42c1-acf6-4879e6f2a3a7</vt:lpwstr>
  </property>
</Properties>
</file>